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52A4185F" w14:textId="3D974D2D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6C14F694" w14:textId="77777777" w:rsidR="00543F21" w:rsidRDefault="00543F2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733C71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E07651" w:rsidRPr="008C2F61" w14:paraId="0C22E0F8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E07651" w:rsidRPr="008C2F61" w:rsidRDefault="00E07651" w:rsidP="00E0765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0CCAA340" w:rsidR="00E07651" w:rsidRPr="00E07651" w:rsidRDefault="00E07651" w:rsidP="00E0765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Mleko</w:t>
            </w:r>
            <w:proofErr w:type="spellEnd"/>
            <w:r w:rsidRPr="00E07651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mlečni</w:t>
            </w:r>
            <w:proofErr w:type="spellEnd"/>
            <w:r w:rsidRPr="00E0765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4448055" w14:textId="77777777" w:rsidR="00E07651" w:rsidRPr="008C2F61" w:rsidRDefault="00E07651" w:rsidP="00E0765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E07651" w:rsidRPr="008C2F61" w:rsidRDefault="00E07651" w:rsidP="00E0765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E07651" w:rsidRPr="008C2F61" w14:paraId="2B77C238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E07651" w:rsidRPr="008C2F61" w:rsidRDefault="00E07651" w:rsidP="00E0765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05AB575B" w:rsidR="00E07651" w:rsidRPr="00E07651" w:rsidRDefault="00E07651" w:rsidP="00E0765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Meso</w:t>
            </w:r>
            <w:proofErr w:type="spellEnd"/>
            <w:r w:rsidRPr="00E07651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mesni</w:t>
            </w:r>
            <w:proofErr w:type="spellEnd"/>
            <w:r w:rsidRPr="00E0765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FD0FB58" w14:textId="77777777" w:rsidR="00E07651" w:rsidRPr="008C2F61" w:rsidRDefault="00E07651" w:rsidP="00E0765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E07651" w:rsidRPr="008C2F61" w:rsidRDefault="00E07651" w:rsidP="00E0765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E07651" w:rsidRPr="008C2F61" w14:paraId="594D99A3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E07651" w:rsidRPr="008C2F61" w:rsidRDefault="00E07651" w:rsidP="00E0765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38138820" w:rsidR="00E07651" w:rsidRPr="00E07651" w:rsidRDefault="00E07651" w:rsidP="00E0765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Sveže</w:t>
            </w:r>
            <w:proofErr w:type="spellEnd"/>
            <w:r w:rsidRPr="00E0765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sadje</w:t>
            </w:r>
            <w:proofErr w:type="spellEnd"/>
            <w:r w:rsidRPr="00E07651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zelenjava</w:t>
            </w:r>
            <w:proofErr w:type="spellEnd"/>
            <w:r w:rsidRPr="00E07651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suhe</w:t>
            </w:r>
            <w:proofErr w:type="spellEnd"/>
            <w:r w:rsidRPr="00E0765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stročnice</w:t>
            </w:r>
            <w:proofErr w:type="spellEnd"/>
            <w:r w:rsidRPr="00E07651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suho</w:t>
            </w:r>
            <w:proofErr w:type="spellEnd"/>
            <w:r w:rsidRPr="00E0765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sadje</w:t>
            </w:r>
            <w:proofErr w:type="spellEnd"/>
            <w:r w:rsidRPr="00E07651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oreščki</w:t>
            </w:r>
            <w:proofErr w:type="spellEnd"/>
          </w:p>
        </w:tc>
        <w:tc>
          <w:tcPr>
            <w:tcW w:w="2501" w:type="dxa"/>
          </w:tcPr>
          <w:p w14:paraId="7180E2A1" w14:textId="77777777" w:rsidR="00E07651" w:rsidRPr="008C2F61" w:rsidRDefault="00E07651" w:rsidP="00E0765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E07651" w:rsidRPr="008C2F61" w:rsidRDefault="00E07651" w:rsidP="00E0765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E07651" w:rsidRPr="008C2F61" w14:paraId="7B7B74F7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E07651" w:rsidRPr="008C2F61" w:rsidRDefault="00E07651" w:rsidP="00E0765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7639E8A3" w:rsidR="00E07651" w:rsidRPr="00E07651" w:rsidRDefault="00E07651" w:rsidP="00E0765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Zamrznjene</w:t>
            </w:r>
            <w:proofErr w:type="spellEnd"/>
            <w:r w:rsidRPr="00E07651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sveže</w:t>
            </w:r>
            <w:proofErr w:type="spellEnd"/>
            <w:r w:rsidRPr="00E0765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ribe</w:t>
            </w:r>
            <w:proofErr w:type="spellEnd"/>
            <w:r w:rsidRPr="00E07651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sadje</w:t>
            </w:r>
            <w:proofErr w:type="spellEnd"/>
            <w:r w:rsidRPr="00E07651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zelenjava</w:t>
            </w:r>
            <w:proofErr w:type="spellEnd"/>
            <w:r w:rsidRPr="00E07651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ostali</w:t>
            </w:r>
            <w:proofErr w:type="spellEnd"/>
            <w:r w:rsidRPr="00E0765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01119282" w14:textId="77777777" w:rsidR="00E07651" w:rsidRPr="008C2F61" w:rsidRDefault="00E07651" w:rsidP="00E0765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E07651" w:rsidRPr="008C2F61" w:rsidRDefault="00E07651" w:rsidP="00E0765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E07651" w:rsidRPr="008C2F61" w14:paraId="50D9EDE7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E07651" w:rsidRPr="008C2F61" w:rsidRDefault="00E07651" w:rsidP="00E0765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30A2C734" w:rsidR="00E07651" w:rsidRPr="00E07651" w:rsidRDefault="00E07651" w:rsidP="00E0765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Konzervirano</w:t>
            </w:r>
            <w:proofErr w:type="spellEnd"/>
            <w:r w:rsidRPr="00E0765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sadje</w:t>
            </w:r>
            <w:proofErr w:type="spellEnd"/>
            <w:r w:rsidRPr="00E07651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5B16A706" w14:textId="77777777" w:rsidR="00E07651" w:rsidRPr="008C2F61" w:rsidRDefault="00E07651" w:rsidP="00E0765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E07651" w:rsidRPr="008C2F61" w:rsidRDefault="00E07651" w:rsidP="00E0765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E07651" w:rsidRPr="008C2F61" w14:paraId="4ECB8ED3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E07651" w:rsidRPr="008C2F61" w:rsidRDefault="00E07651" w:rsidP="00E0765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5738506D" w:rsidR="00E07651" w:rsidRPr="00E07651" w:rsidRDefault="00E07651" w:rsidP="00E0765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Kruh</w:t>
            </w:r>
            <w:proofErr w:type="spellEnd"/>
            <w:r w:rsidRPr="00E07651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pekovsko</w:t>
            </w:r>
            <w:proofErr w:type="spellEnd"/>
            <w:r w:rsidRPr="00E0765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pecivo</w:t>
            </w:r>
            <w:proofErr w:type="spellEnd"/>
          </w:p>
        </w:tc>
        <w:tc>
          <w:tcPr>
            <w:tcW w:w="2501" w:type="dxa"/>
          </w:tcPr>
          <w:p w14:paraId="371D8429" w14:textId="77777777" w:rsidR="00E07651" w:rsidRPr="008C2F61" w:rsidRDefault="00E07651" w:rsidP="00E0765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E07651" w:rsidRPr="008C2F61" w:rsidRDefault="00E07651" w:rsidP="00E0765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E07651" w:rsidRPr="008C2F61" w14:paraId="5E3FB673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E07651" w:rsidRDefault="00E07651" w:rsidP="00E0765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06F5C901" w:rsidR="00E07651" w:rsidRPr="00E07651" w:rsidRDefault="00E07651" w:rsidP="00E0765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Ostalo</w:t>
            </w:r>
            <w:proofErr w:type="spellEnd"/>
            <w:r w:rsidRPr="00E0765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prehrambeno</w:t>
            </w:r>
            <w:proofErr w:type="spellEnd"/>
            <w:r w:rsidRPr="00E0765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blago</w:t>
            </w:r>
            <w:proofErr w:type="spellEnd"/>
          </w:p>
        </w:tc>
        <w:tc>
          <w:tcPr>
            <w:tcW w:w="2501" w:type="dxa"/>
          </w:tcPr>
          <w:p w14:paraId="443D0013" w14:textId="77777777" w:rsidR="00E07651" w:rsidRPr="008C2F61" w:rsidRDefault="00E07651" w:rsidP="00E0765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3389F2F" w14:textId="77777777" w:rsidR="00E07651" w:rsidRPr="008C2F61" w:rsidRDefault="00E07651" w:rsidP="00E0765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E07651" w:rsidRPr="008C2F61" w14:paraId="4CC5CBDB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E07651" w:rsidRDefault="00E07651" w:rsidP="00E0765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3873C68A" w:rsidR="00E07651" w:rsidRPr="00E07651" w:rsidRDefault="00E07651" w:rsidP="00E0765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Eko</w:t>
            </w:r>
            <w:proofErr w:type="spellEnd"/>
            <w:r w:rsidRPr="00E0765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mleko</w:t>
            </w:r>
            <w:proofErr w:type="spellEnd"/>
            <w:r w:rsidRPr="00E07651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mlečni</w:t>
            </w:r>
            <w:proofErr w:type="spellEnd"/>
            <w:r w:rsidRPr="00E0765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34938466" w14:textId="77777777" w:rsidR="00E07651" w:rsidRPr="008C2F61" w:rsidRDefault="00E07651" w:rsidP="00E0765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E07651" w:rsidRPr="008C2F61" w:rsidRDefault="00E07651" w:rsidP="00E0765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E07651" w:rsidRPr="008C2F61" w14:paraId="51882615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357933AD" w14:textId="6F29DC27" w:rsidR="00E07651" w:rsidRDefault="00E07651" w:rsidP="00E0765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05C0441A" w14:textId="75E36A1C" w:rsidR="00E07651" w:rsidRPr="00E07651" w:rsidRDefault="00E07651" w:rsidP="00E0765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Eko</w:t>
            </w:r>
            <w:proofErr w:type="spellEnd"/>
            <w:r w:rsidRPr="00E0765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kruh</w:t>
            </w:r>
            <w:proofErr w:type="spellEnd"/>
            <w:r w:rsidRPr="00E07651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pekovsko</w:t>
            </w:r>
            <w:proofErr w:type="spellEnd"/>
            <w:r w:rsidRPr="00E0765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pecivo</w:t>
            </w:r>
            <w:proofErr w:type="spellEnd"/>
          </w:p>
        </w:tc>
        <w:tc>
          <w:tcPr>
            <w:tcW w:w="2501" w:type="dxa"/>
          </w:tcPr>
          <w:p w14:paraId="3C013B2A" w14:textId="77777777" w:rsidR="00E07651" w:rsidRPr="008C2F61" w:rsidRDefault="00E07651" w:rsidP="00E0765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6478A0F" w14:textId="77777777" w:rsidR="00E07651" w:rsidRPr="008C2F61" w:rsidRDefault="00E07651" w:rsidP="00E0765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E07651" w:rsidRPr="008C2F61" w14:paraId="7816CF4B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0E67272B" w14:textId="1CB8C8E8" w:rsidR="00E07651" w:rsidRDefault="00E07651" w:rsidP="00E0765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265665FA" w14:textId="07602698" w:rsidR="00E07651" w:rsidRPr="00E07651" w:rsidRDefault="00E07651" w:rsidP="00E0765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Eko</w:t>
            </w:r>
            <w:proofErr w:type="spellEnd"/>
            <w:r w:rsidRPr="00E0765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meso</w:t>
            </w:r>
            <w:proofErr w:type="spellEnd"/>
            <w:r w:rsidRPr="00E07651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mesni</w:t>
            </w:r>
            <w:proofErr w:type="spellEnd"/>
            <w:r w:rsidRPr="00E0765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5B92FAFD" w14:textId="77777777" w:rsidR="00E07651" w:rsidRPr="008C2F61" w:rsidRDefault="00E07651" w:rsidP="00E0765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0B3AD94" w14:textId="77777777" w:rsidR="00E07651" w:rsidRPr="008C2F61" w:rsidRDefault="00E07651" w:rsidP="00E0765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E07651" w:rsidRPr="008C2F61" w14:paraId="6851CE44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3EE5756E" w14:textId="437705C8" w:rsidR="00E07651" w:rsidRDefault="00E07651" w:rsidP="00E0765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03D6C845" w14:textId="5A625577" w:rsidR="00E07651" w:rsidRPr="00E07651" w:rsidRDefault="00E07651" w:rsidP="00E0765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Eko</w:t>
            </w:r>
            <w:proofErr w:type="spellEnd"/>
            <w:r w:rsidRPr="00E0765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sveže</w:t>
            </w:r>
            <w:proofErr w:type="spellEnd"/>
            <w:r w:rsidRPr="00E0765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sadje</w:t>
            </w:r>
            <w:proofErr w:type="spellEnd"/>
            <w:r w:rsidRPr="00E07651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E07651">
              <w:rPr>
                <w:rFonts w:asciiTheme="minorHAnsi" w:hAnsiTheme="minorHAnsi" w:cstheme="minorHAnsi"/>
                <w:color w:val="000000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61CDA13B" w14:textId="77777777" w:rsidR="00E07651" w:rsidRPr="008C2F61" w:rsidRDefault="00E07651" w:rsidP="00E0765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8AF4E0B" w14:textId="77777777" w:rsidR="00E07651" w:rsidRPr="008C2F61" w:rsidRDefault="00E07651" w:rsidP="00E0765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0368875" w14:textId="77777777" w:rsidR="002D56AF" w:rsidRDefault="002D56AF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5499DA0C" w14:textId="77777777" w:rsidR="00BE6513" w:rsidRDefault="00BE6513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12F83472" w14:textId="765FEFC1" w:rsidR="00F17844" w:rsidRDefault="006A094D" w:rsidP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lastRenderedPageBreak/>
        <w:t xml:space="preserve">Ponudba velja do </w:t>
      </w:r>
      <w:r w:rsidR="00867A92">
        <w:rPr>
          <w:rFonts w:asciiTheme="minorHAnsi" w:hAnsiTheme="minorHAnsi" w:cstheme="minorHAnsi"/>
          <w:b w:val="0"/>
          <w:szCs w:val="22"/>
          <w:lang w:val="sl-SI"/>
        </w:rPr>
        <w:t>_____________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6E2E0F1C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DB35749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2B8A34F2" w14:textId="77777777" w:rsidR="00733C71" w:rsidRDefault="00733C71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54284F2E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29E42EA" w14:textId="77777777" w:rsidR="008671E2" w:rsidRDefault="008671E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468B6720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4489B10B" w14:textId="77777777" w:rsidR="00BE6513" w:rsidRDefault="00BE6513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701DEC65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7FDB4750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3F3B3C8" w14:textId="77777777" w:rsidR="00E07651" w:rsidRDefault="00E0765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62510E4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5EF53411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058CA" w14:textId="77777777" w:rsidR="00A45995" w:rsidRDefault="00A45995">
      <w:r>
        <w:separator/>
      </w:r>
    </w:p>
  </w:endnote>
  <w:endnote w:type="continuationSeparator" w:id="0">
    <w:p w14:paraId="47D3F89E" w14:textId="77777777" w:rsidR="00A45995" w:rsidRDefault="00A45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5CD0C" w14:textId="77777777" w:rsidR="00A45995" w:rsidRDefault="00A45995">
      <w:r>
        <w:separator/>
      </w:r>
    </w:p>
  </w:footnote>
  <w:footnote w:type="continuationSeparator" w:id="0">
    <w:p w14:paraId="09E8BC7F" w14:textId="77777777" w:rsidR="00A45995" w:rsidRDefault="00A45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C69CD" w14:textId="77777777" w:rsidR="00E07651" w:rsidRPr="00AD69CA" w:rsidRDefault="00E07651" w:rsidP="00E07651">
    <w:pPr>
      <w:pStyle w:val="Header"/>
      <w:tabs>
        <w:tab w:val="clear" w:pos="9072"/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AD69CA">
      <w:rPr>
        <w:rFonts w:ascii="Calibri" w:hAnsi="Calibri" w:cs="Calibri"/>
        <w:color w:val="006A8E"/>
        <w:sz w:val="24"/>
      </w:rPr>
      <w:t>VRTEC DRAVOGRAD</w:t>
    </w:r>
  </w:p>
  <w:p w14:paraId="17F3C194" w14:textId="77777777" w:rsidR="00E07651" w:rsidRPr="00AD69CA" w:rsidRDefault="00E07651" w:rsidP="00E07651">
    <w:pPr>
      <w:pStyle w:val="Header"/>
      <w:tabs>
        <w:tab w:val="clear" w:pos="9072"/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AD69CA">
      <w:rPr>
        <w:rFonts w:ascii="Calibri" w:hAnsi="Calibri" w:cs="Calibri"/>
        <w:color w:val="006A8E"/>
        <w:sz w:val="24"/>
      </w:rPr>
      <w:t>Trg 4. julija 65</w:t>
    </w:r>
  </w:p>
  <w:p w14:paraId="2322C49F" w14:textId="7D561803" w:rsidR="00FE76C7" w:rsidRPr="0000179A" w:rsidRDefault="00E07651" w:rsidP="00E07651">
    <w:pPr>
      <w:pStyle w:val="Header"/>
      <w:jc w:val="center"/>
    </w:pPr>
    <w:r w:rsidRPr="00AD69CA">
      <w:rPr>
        <w:rFonts w:ascii="Calibri" w:hAnsi="Calibri" w:cs="Calibri"/>
        <w:color w:val="006A8E"/>
        <w:sz w:val="24"/>
      </w:rPr>
      <w:t>2370 Dravograd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12732"/>
    <w:rsid w:val="0013084E"/>
    <w:rsid w:val="00135303"/>
    <w:rsid w:val="00172EA0"/>
    <w:rsid w:val="0019574B"/>
    <w:rsid w:val="00212CAD"/>
    <w:rsid w:val="00216E62"/>
    <w:rsid w:val="00217F3F"/>
    <w:rsid w:val="002301C8"/>
    <w:rsid w:val="00252CEC"/>
    <w:rsid w:val="002B31B3"/>
    <w:rsid w:val="002D56AF"/>
    <w:rsid w:val="002E3AB4"/>
    <w:rsid w:val="0032750B"/>
    <w:rsid w:val="003377F4"/>
    <w:rsid w:val="00386683"/>
    <w:rsid w:val="003944D7"/>
    <w:rsid w:val="003E3CA7"/>
    <w:rsid w:val="0046701B"/>
    <w:rsid w:val="00496764"/>
    <w:rsid w:val="004B00C1"/>
    <w:rsid w:val="004C19EA"/>
    <w:rsid w:val="004D1923"/>
    <w:rsid w:val="005006BF"/>
    <w:rsid w:val="00514CB4"/>
    <w:rsid w:val="00543F21"/>
    <w:rsid w:val="00572336"/>
    <w:rsid w:val="0057336F"/>
    <w:rsid w:val="00576753"/>
    <w:rsid w:val="005A4507"/>
    <w:rsid w:val="005D26C2"/>
    <w:rsid w:val="006104D9"/>
    <w:rsid w:val="006132D1"/>
    <w:rsid w:val="0064373B"/>
    <w:rsid w:val="00652155"/>
    <w:rsid w:val="00656D5D"/>
    <w:rsid w:val="006A03C8"/>
    <w:rsid w:val="006A094D"/>
    <w:rsid w:val="006B0C9A"/>
    <w:rsid w:val="006B6638"/>
    <w:rsid w:val="006E24F8"/>
    <w:rsid w:val="00733C71"/>
    <w:rsid w:val="007467CC"/>
    <w:rsid w:val="00865BA5"/>
    <w:rsid w:val="008671E2"/>
    <w:rsid w:val="00867A92"/>
    <w:rsid w:val="00867F1E"/>
    <w:rsid w:val="00874C19"/>
    <w:rsid w:val="00894596"/>
    <w:rsid w:val="008C2F61"/>
    <w:rsid w:val="009110C3"/>
    <w:rsid w:val="00944DDA"/>
    <w:rsid w:val="009638AA"/>
    <w:rsid w:val="00966371"/>
    <w:rsid w:val="00983E7E"/>
    <w:rsid w:val="009B5F12"/>
    <w:rsid w:val="009C41C9"/>
    <w:rsid w:val="009D120A"/>
    <w:rsid w:val="009F026F"/>
    <w:rsid w:val="00A45995"/>
    <w:rsid w:val="00A7036F"/>
    <w:rsid w:val="00A9161C"/>
    <w:rsid w:val="00B05D0F"/>
    <w:rsid w:val="00B10F46"/>
    <w:rsid w:val="00B5783C"/>
    <w:rsid w:val="00B6778E"/>
    <w:rsid w:val="00BC158B"/>
    <w:rsid w:val="00BD53CE"/>
    <w:rsid w:val="00BD795C"/>
    <w:rsid w:val="00BE6513"/>
    <w:rsid w:val="00C032C0"/>
    <w:rsid w:val="00C137A7"/>
    <w:rsid w:val="00C702F9"/>
    <w:rsid w:val="00C90BA9"/>
    <w:rsid w:val="00D66E90"/>
    <w:rsid w:val="00D94D90"/>
    <w:rsid w:val="00DD7746"/>
    <w:rsid w:val="00DF24AB"/>
    <w:rsid w:val="00E07651"/>
    <w:rsid w:val="00E83D4A"/>
    <w:rsid w:val="00F17844"/>
    <w:rsid w:val="00F35782"/>
    <w:rsid w:val="00F366A5"/>
    <w:rsid w:val="00FE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350</Words>
  <Characters>2000</Characters>
  <Application>Microsoft Office Word</Application>
  <DocSecurity>0</DocSecurity>
  <Lines>16</Lines>
  <Paragraphs>4</Paragraphs>
  <ScaleCrop>false</ScaleCrop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29</cp:revision>
  <dcterms:created xsi:type="dcterms:W3CDTF">2023-04-06T11:11:00Z</dcterms:created>
  <dcterms:modified xsi:type="dcterms:W3CDTF">2026-07-09T06:57:00Z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